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69F4" w:rsidTr="00CE69F4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665"/>
            </w:tblGrid>
            <w:tr w:rsidR="00CE69F4">
              <w:tc>
                <w:tcPr>
                  <w:tcW w:w="0" w:type="auto"/>
                  <w:tcMar>
                    <w:top w:w="600" w:type="dxa"/>
                    <w:left w:w="0" w:type="dxa"/>
                    <w:bottom w:w="750" w:type="dxa"/>
                    <w:right w:w="0" w:type="dxa"/>
                  </w:tcMar>
                  <w:vAlign w:val="center"/>
                  <w:hideMark/>
                </w:tcPr>
                <w:p w:rsidR="00CE69F4" w:rsidRDefault="00CE69F4">
                  <w:pPr>
                    <w:spacing w:line="375" w:lineRule="atLeast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  <w:r>
                    <w:rPr>
                      <w:rFonts w:ascii="Arial" w:hAnsi="Arial" w:cs="Arial"/>
                      <w:noProof/>
                      <w:color w:val="333333"/>
                    </w:rPr>
                    <w:drawing>
                      <wp:inline distT="0" distB="0" distL="0" distR="0">
                        <wp:extent cx="428625" cy="428625"/>
                        <wp:effectExtent l="0" t="0" r="9525" b="9525"/>
                        <wp:docPr id="1" name="Рисунок 1" descr="https://mos.ru/api/users/static/mail-templates/letter_reception/che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os.ru/api/users/static/mail-templates/letter_reception/che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0" w:type="dxa"/>
                    <w:left w:w="375" w:type="dxa"/>
                    <w:bottom w:w="750" w:type="dxa"/>
                    <w:right w:w="0" w:type="dxa"/>
                  </w:tcMar>
                  <w:vAlign w:val="center"/>
                  <w:hideMark/>
                </w:tcPr>
                <w:p w:rsidR="00CE69F4" w:rsidRDefault="00CE69F4">
                  <w:pPr>
                    <w:spacing w:line="375" w:lineRule="atLeast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AB944"/>
                      <w:sz w:val="27"/>
                      <w:szCs w:val="27"/>
                      <w:lang w:eastAsia="en-US"/>
                    </w:rPr>
                    <w:t>Ваше обращение от 09.11.2017 поступило на официальный портал Мэра и Правительства Москвы</w:t>
                  </w:r>
                  <w:r>
                    <w:rPr>
                      <w:rFonts w:ascii="Arial" w:hAnsi="Arial" w:cs="Arial"/>
                      <w:color w:val="333333"/>
                      <w:lang w:eastAsia="en-US"/>
                    </w:rPr>
                    <w:t xml:space="preserve"> </w:t>
                  </w:r>
                </w:p>
              </w:tc>
            </w:tr>
          </w:tbl>
          <w:p w:rsidR="00CE69F4" w:rsidRDefault="00CE69F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CE69F4" w:rsidTr="00CE69F4">
        <w:tc>
          <w:tcPr>
            <w:tcW w:w="0" w:type="auto"/>
            <w:tcBorders>
              <w:top w:val="single" w:sz="18" w:space="0" w:color="666666"/>
              <w:left w:val="nil"/>
              <w:bottom w:val="nil"/>
              <w:right w:val="nil"/>
            </w:tcBorders>
            <w:tcMar>
              <w:top w:w="600" w:type="dxa"/>
              <w:left w:w="1050" w:type="dxa"/>
              <w:bottom w:w="300" w:type="dxa"/>
              <w:right w:w="1050" w:type="dxa"/>
            </w:tcMar>
            <w:vAlign w:val="center"/>
            <w:hideMark/>
          </w:tcPr>
          <w:p w:rsidR="00CE69F4" w:rsidRDefault="00CE69F4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>Суть вопроса: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 запрос информации </w:t>
            </w:r>
          </w:p>
        </w:tc>
      </w:tr>
      <w:tr w:rsidR="00CE69F4" w:rsidTr="00CE69F4">
        <w:tc>
          <w:tcPr>
            <w:tcW w:w="0" w:type="auto"/>
            <w:tcMar>
              <w:top w:w="300" w:type="dxa"/>
              <w:left w:w="1050" w:type="dxa"/>
              <w:bottom w:w="300" w:type="dxa"/>
              <w:right w:w="1050" w:type="dxa"/>
            </w:tcMar>
            <w:vAlign w:val="center"/>
            <w:hideMark/>
          </w:tcPr>
          <w:p w:rsidR="00CE69F4" w:rsidRDefault="00CE69F4" w:rsidP="00796973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 xml:space="preserve">Содержание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>обращения:</w:t>
            </w:r>
            <w:r>
              <w:rPr>
                <w:rFonts w:ascii="Arial" w:hAnsi="Arial" w:cs="Arial"/>
                <w:color w:val="333333"/>
                <w:lang w:eastAsia="en-US"/>
              </w:rPr>
              <w:t>Согласно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lang w:eastAsia="en-US"/>
              </w:rPr>
              <w:t xml:space="preserve"> постановления N 52-ПП 8 февраля 2005 г предполагается реализация "ПРОЕКТА КОМПЛЕКСНОЙ ЗАСТРОЙКИ ЗЕМЕЛЬНОГОУЧАСТКА ПО АДРЕСУ: </w:t>
            </w:r>
            <w:hyperlink r:id="rId5" w:history="1">
              <w:r>
                <w:rPr>
                  <w:rStyle w:val="a3"/>
                  <w:rFonts w:ascii="Arial" w:hAnsi="Arial" w:cs="Arial"/>
                  <w:lang w:eastAsia="en-US"/>
                </w:rPr>
                <w:t>5-Й ДОНСКОЙ ПРОЕЗД, ВЛ. 21". В</w:t>
              </w:r>
            </w:hyperlink>
            <w:r>
              <w:rPr>
                <w:rFonts w:ascii="Arial" w:hAnsi="Arial" w:cs="Arial"/>
                <w:color w:val="333333"/>
                <w:lang w:eastAsia="en-US"/>
              </w:rPr>
              <w:t xml:space="preserve"> рамках реализации проекта предполагается снос ветхих строений в установленном порядке по адресу: </w:t>
            </w:r>
            <w:hyperlink r:id="rId6" w:history="1">
              <w:r>
                <w:rPr>
                  <w:rStyle w:val="a3"/>
                  <w:rFonts w:ascii="Arial" w:hAnsi="Arial" w:cs="Arial"/>
                  <w:lang w:eastAsia="en-US"/>
                </w:rPr>
                <w:t>5-й Донской пр., вл. 21</w:t>
              </w:r>
            </w:hyperlink>
            <w:r>
              <w:rPr>
                <w:rFonts w:ascii="Arial" w:hAnsi="Arial" w:cs="Arial"/>
                <w:color w:val="333333"/>
                <w:lang w:eastAsia="en-US"/>
              </w:rPr>
              <w:t>. Перечень сносимых домов указывается в инвестиционном контракте.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 xml:space="preserve">Я, </w:t>
            </w:r>
            <w:r w:rsidR="00796973">
              <w:rPr>
                <w:rFonts w:ascii="Arial" w:hAnsi="Arial" w:cs="Arial"/>
                <w:color w:val="333333"/>
                <w:lang w:eastAsia="en-US"/>
              </w:rPr>
              <w:t>…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lang w:eastAsia="en-US"/>
              </w:rPr>
              <w:t xml:space="preserve"> прошу сообщить: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 xml:space="preserve">1. перечень домов, указанных в инвестиционном контракте, в перечне сносимых домов 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2. перечень документов, подтверждающих факт признания указанных домов подлежащими сносу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 xml:space="preserve">3. перечень домов по адресу: </w:t>
            </w:r>
            <w:hyperlink r:id="rId7" w:history="1">
              <w:r>
                <w:rPr>
                  <w:rStyle w:val="a3"/>
                  <w:rFonts w:ascii="Arial" w:hAnsi="Arial" w:cs="Arial"/>
                  <w:lang w:eastAsia="en-US"/>
                </w:rPr>
                <w:t>5-й Донской пр., вл. 21</w:t>
              </w:r>
            </w:hyperlink>
            <w:r>
              <w:rPr>
                <w:rFonts w:ascii="Arial" w:hAnsi="Arial" w:cs="Arial"/>
                <w:color w:val="333333"/>
                <w:lang w:eastAsia="en-US"/>
              </w:rPr>
              <w:t xml:space="preserve">, признанных ветхими 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4. перечень документов, подтверждающих факт признания указанных домов ветхими</w:t>
            </w:r>
          </w:p>
        </w:tc>
      </w:tr>
      <w:tr w:rsidR="00CE69F4" w:rsidTr="00CE69F4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75" w:type="dxa"/>
              <w:left w:w="0" w:type="dxa"/>
              <w:bottom w:w="420" w:type="dxa"/>
              <w:right w:w="0" w:type="dxa"/>
            </w:tcMar>
            <w:vAlign w:val="center"/>
            <w:hideMark/>
          </w:tcPr>
          <w:p w:rsidR="00CE69F4" w:rsidRDefault="00CE69F4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lang w:eastAsia="en-US"/>
              </w:rPr>
              <w:t>Благодарим за активное участие в жизни города.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 </w:t>
            </w:r>
          </w:p>
        </w:tc>
      </w:tr>
    </w:tbl>
    <w:p w:rsidR="000B4B32" w:rsidRDefault="000B4B32"/>
    <w:sectPr w:rsidR="000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5A"/>
    <w:rsid w:val="0003029F"/>
    <w:rsid w:val="00082F6C"/>
    <w:rsid w:val="00083565"/>
    <w:rsid w:val="00091556"/>
    <w:rsid w:val="00093A9C"/>
    <w:rsid w:val="000A6E8A"/>
    <w:rsid w:val="000B2104"/>
    <w:rsid w:val="000B4B32"/>
    <w:rsid w:val="000D4669"/>
    <w:rsid w:val="0010701D"/>
    <w:rsid w:val="00117F00"/>
    <w:rsid w:val="00124E71"/>
    <w:rsid w:val="001958B3"/>
    <w:rsid w:val="001A3343"/>
    <w:rsid w:val="001D2261"/>
    <w:rsid w:val="001D456F"/>
    <w:rsid w:val="001F2C5F"/>
    <w:rsid w:val="00200BF3"/>
    <w:rsid w:val="002345AF"/>
    <w:rsid w:val="002670FF"/>
    <w:rsid w:val="00286755"/>
    <w:rsid w:val="00292631"/>
    <w:rsid w:val="002949C5"/>
    <w:rsid w:val="00297A54"/>
    <w:rsid w:val="002B3F69"/>
    <w:rsid w:val="002C2AFB"/>
    <w:rsid w:val="002E6934"/>
    <w:rsid w:val="003001C2"/>
    <w:rsid w:val="003027ED"/>
    <w:rsid w:val="0030349A"/>
    <w:rsid w:val="00383F4C"/>
    <w:rsid w:val="003A2403"/>
    <w:rsid w:val="003D6B7E"/>
    <w:rsid w:val="003E3B73"/>
    <w:rsid w:val="003E5CFF"/>
    <w:rsid w:val="00423B39"/>
    <w:rsid w:val="00427254"/>
    <w:rsid w:val="0044465A"/>
    <w:rsid w:val="004473CB"/>
    <w:rsid w:val="00461A78"/>
    <w:rsid w:val="00461F7F"/>
    <w:rsid w:val="004646B8"/>
    <w:rsid w:val="004C325A"/>
    <w:rsid w:val="00520115"/>
    <w:rsid w:val="00546A70"/>
    <w:rsid w:val="00562B69"/>
    <w:rsid w:val="00563314"/>
    <w:rsid w:val="00564FF2"/>
    <w:rsid w:val="005867FB"/>
    <w:rsid w:val="00586EA5"/>
    <w:rsid w:val="00607D5A"/>
    <w:rsid w:val="006106EC"/>
    <w:rsid w:val="006347D3"/>
    <w:rsid w:val="00637081"/>
    <w:rsid w:val="0066357A"/>
    <w:rsid w:val="00693D1B"/>
    <w:rsid w:val="006B3943"/>
    <w:rsid w:val="006B5251"/>
    <w:rsid w:val="006B6AAA"/>
    <w:rsid w:val="006D3A62"/>
    <w:rsid w:val="006D65C4"/>
    <w:rsid w:val="006E322C"/>
    <w:rsid w:val="00704812"/>
    <w:rsid w:val="00721F1B"/>
    <w:rsid w:val="007609AE"/>
    <w:rsid w:val="00774538"/>
    <w:rsid w:val="00796973"/>
    <w:rsid w:val="007A46D4"/>
    <w:rsid w:val="007C278A"/>
    <w:rsid w:val="0080502D"/>
    <w:rsid w:val="00806996"/>
    <w:rsid w:val="00806ADB"/>
    <w:rsid w:val="008361B0"/>
    <w:rsid w:val="0084044F"/>
    <w:rsid w:val="00852818"/>
    <w:rsid w:val="00863FA2"/>
    <w:rsid w:val="00881C27"/>
    <w:rsid w:val="00886CC4"/>
    <w:rsid w:val="008A7E23"/>
    <w:rsid w:val="008C3B04"/>
    <w:rsid w:val="008C40DB"/>
    <w:rsid w:val="008C4575"/>
    <w:rsid w:val="008C531E"/>
    <w:rsid w:val="008E6B2D"/>
    <w:rsid w:val="008F6B6C"/>
    <w:rsid w:val="00902675"/>
    <w:rsid w:val="009355C5"/>
    <w:rsid w:val="00937501"/>
    <w:rsid w:val="009448DB"/>
    <w:rsid w:val="009468EB"/>
    <w:rsid w:val="0097449B"/>
    <w:rsid w:val="009768C7"/>
    <w:rsid w:val="00994375"/>
    <w:rsid w:val="009A046A"/>
    <w:rsid w:val="00A01590"/>
    <w:rsid w:val="00A15C93"/>
    <w:rsid w:val="00A22EE9"/>
    <w:rsid w:val="00A57BE7"/>
    <w:rsid w:val="00A62163"/>
    <w:rsid w:val="00AB325B"/>
    <w:rsid w:val="00B12396"/>
    <w:rsid w:val="00B13A30"/>
    <w:rsid w:val="00B30314"/>
    <w:rsid w:val="00B31FB6"/>
    <w:rsid w:val="00B460C3"/>
    <w:rsid w:val="00B71F59"/>
    <w:rsid w:val="00B7504A"/>
    <w:rsid w:val="00C05864"/>
    <w:rsid w:val="00C52646"/>
    <w:rsid w:val="00C70D51"/>
    <w:rsid w:val="00C9337D"/>
    <w:rsid w:val="00C93A55"/>
    <w:rsid w:val="00CA0A62"/>
    <w:rsid w:val="00CB6043"/>
    <w:rsid w:val="00CB6631"/>
    <w:rsid w:val="00CC7B1F"/>
    <w:rsid w:val="00CD6088"/>
    <w:rsid w:val="00CE69F4"/>
    <w:rsid w:val="00CF2BEE"/>
    <w:rsid w:val="00D0564A"/>
    <w:rsid w:val="00D06561"/>
    <w:rsid w:val="00D40783"/>
    <w:rsid w:val="00D65AB0"/>
    <w:rsid w:val="00E11763"/>
    <w:rsid w:val="00E23F71"/>
    <w:rsid w:val="00E528C4"/>
    <w:rsid w:val="00E75B01"/>
    <w:rsid w:val="00E7676A"/>
    <w:rsid w:val="00EA4CA3"/>
    <w:rsid w:val="00EC53E8"/>
    <w:rsid w:val="00EE52A4"/>
    <w:rsid w:val="00EF4A8B"/>
    <w:rsid w:val="00F14FBE"/>
    <w:rsid w:val="00F150C7"/>
    <w:rsid w:val="00F469D5"/>
    <w:rsid w:val="00F47E7C"/>
    <w:rsid w:val="00F574AC"/>
    <w:rsid w:val="00F77A40"/>
    <w:rsid w:val="00F85622"/>
    <w:rsid w:val="00FA4436"/>
    <w:rsid w:val="00FA48E4"/>
    <w:rsid w:val="00FB2488"/>
    <w:rsid w:val="00FB43B7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1A681-5158-44D6-BF8E-87081210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9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5-%D0%B9+%D0%94%D0%BE%D0%BD%D1%81%D0%BA%D0%BE%D0%B9+%D0%BF%D1%80.,+%D0%B2%D0%BB.+21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5-%D0%B9+%D0%94%D0%BE%D0%BD%D1%81%D0%BA%D0%BE%D0%B9+%D0%BF%D1%80.,+%D0%B2%D0%BB.+21&amp;entry=gmail&amp;source=g" TargetMode="External"/><Relationship Id="rId5" Type="http://schemas.openxmlformats.org/officeDocument/2006/relationships/hyperlink" Target="https://maps.google.com/?q=5-%D0%99+%D0%94%D0%9E%D0%9D%D0%A1%D0%9A%D0%9E%D0%99+%D0%9F%D0%A0%D0%9E%D0%95%D0%97%D0%94,+%D0%92%D0%9B.+21%22.+%D0%92&amp;entry=gmail&amp;source=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OJSC "MMC "Norilsk Nickel"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3</cp:revision>
  <dcterms:created xsi:type="dcterms:W3CDTF">2017-11-17T08:17:00Z</dcterms:created>
  <dcterms:modified xsi:type="dcterms:W3CDTF">2018-01-20T10:10:00Z</dcterms:modified>
</cp:coreProperties>
</file>